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52" w:rsidRDefault="00AC3852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AC38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AC3852">
        <w:rPr>
          <w:rFonts w:ascii="Times New Roman" w:hAnsi="Times New Roman" w:cs="Times New Roman"/>
          <w:sz w:val="32"/>
          <w:szCs w:val="32"/>
        </w:rPr>
        <w:instrText>https://www.scopus.com/record/display.uri?eid=2-s2.0-85145909056&amp;doi=10.5890%2fDNC.2023.03.003&amp;origin=inward&amp;txGid=783c30a151d411188d3ab2e48d1e73c8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FE72AC">
        <w:rPr>
          <w:rStyle w:val="Hyperlink"/>
          <w:rFonts w:ascii="Times New Roman" w:hAnsi="Times New Roman" w:cs="Times New Roman"/>
          <w:sz w:val="32"/>
          <w:szCs w:val="32"/>
        </w:rPr>
        <w:t>https://www.scopus.com/record/display.uri?eid=2-s2.0-85145909056&amp;doi=10.5890%2fDNC.2023.03.003&amp;origin=inward&amp;txGid=783c30a151d411188d3ab2e48d1e73c8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AC3852" w:rsidRDefault="00AC3852">
      <w:pPr>
        <w:rPr>
          <w:rFonts w:ascii="Times New Roman" w:hAnsi="Times New Roman" w:cs="Times New Roman"/>
          <w:sz w:val="32"/>
          <w:szCs w:val="32"/>
        </w:rPr>
      </w:pPr>
    </w:p>
    <w:p w:rsidR="00AC3852" w:rsidRPr="00AC3852" w:rsidRDefault="00AC385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56D065" wp14:editId="5A90214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3852" w:rsidRPr="00AC3852" w:rsidSect="00AC38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4A"/>
    <w:rsid w:val="0011777C"/>
    <w:rsid w:val="002E4E98"/>
    <w:rsid w:val="007A514A"/>
    <w:rsid w:val="00A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511E8-D355-4471-9EFC-ACFE15D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8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C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2023-08-18T10:29:00Z</dcterms:created>
  <dcterms:modified xsi:type="dcterms:W3CDTF">2023-08-18T10:29:00Z</dcterms:modified>
</cp:coreProperties>
</file>