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7E3995" w:rsidP="007E3995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1C2D30">
          <w:rPr>
            <w:rStyle w:val="Hyperlink"/>
            <w:rFonts w:ascii="Times New Roman" w:hAnsi="Times New Roman" w:cs="Times New Roman"/>
            <w:sz w:val="32"/>
            <w:szCs w:val="32"/>
          </w:rPr>
          <w:t>https://ieeexplore.ieee.org/document/7479963</w:t>
        </w:r>
      </w:hyperlink>
    </w:p>
    <w:p w:rsidR="007E3995" w:rsidRDefault="007E3995" w:rsidP="007E3995">
      <w:pPr>
        <w:tabs>
          <w:tab w:val="left" w:pos="76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bookmarkStart w:id="0" w:name="_GoBack"/>
      <w:bookmarkEnd w:id="0"/>
    </w:p>
    <w:p w:rsidR="007E3995" w:rsidRPr="007E3995" w:rsidRDefault="007E3995" w:rsidP="007E399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AB05C56" wp14:editId="3174FB76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E3995" w:rsidRPr="007E3995" w:rsidSect="007E399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DB"/>
    <w:rsid w:val="0011777C"/>
    <w:rsid w:val="002E4E98"/>
    <w:rsid w:val="00397CDB"/>
    <w:rsid w:val="004536EE"/>
    <w:rsid w:val="007E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26DE3-F352-44B2-BEAC-14BCBC09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3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9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E39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eeexplore.ieee.org/document/74799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2023-11-14T05:21:00Z</dcterms:created>
  <dcterms:modified xsi:type="dcterms:W3CDTF">2023-11-14T05:21:00Z</dcterms:modified>
</cp:coreProperties>
</file>